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F542A" w:rsidRPr="005C4884" w:rsidRDefault="00F86932">
      <w:bookmarkStart w:id="0" w:name="_GoBack"/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2412365</wp:posOffset>
                </wp:positionH>
                <wp:positionV relativeFrom="paragraph">
                  <wp:posOffset>11111230</wp:posOffset>
                </wp:positionV>
                <wp:extent cx="3520800" cy="2167200"/>
                <wp:effectExtent l="0" t="0" r="0" b="6350"/>
                <wp:wrapNone/>
                <wp:docPr id="1" name="Tekstva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0800" cy="216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C4884" w:rsidRPr="00675877" w:rsidRDefault="004A02E4" w:rsidP="00F86932">
                            <w:pPr>
                              <w:spacing w:line="680" w:lineRule="exact"/>
                              <w:rPr>
                                <w:rFonts w:ascii="Arial" w:hAnsi="Arial" w:cs="Arial"/>
                                <w:sz w:val="56"/>
                                <w:szCs w:val="56"/>
                              </w:rPr>
                            </w:pPr>
                            <w:r w:rsidRPr="00675877">
                              <w:rPr>
                                <w:rFonts w:ascii="Arial" w:hAnsi="Arial" w:cs="Arial"/>
                                <w:sz w:val="56"/>
                                <w:szCs w:val="56"/>
                              </w:rPr>
                              <w:t>Dag, datum en tijd</w:t>
                            </w:r>
                          </w:p>
                          <w:p w:rsidR="005C4884" w:rsidRPr="00675877" w:rsidRDefault="004A02E4" w:rsidP="00F86932">
                            <w:pPr>
                              <w:spacing w:line="680" w:lineRule="exact"/>
                              <w:rPr>
                                <w:rFonts w:ascii="Arial" w:hAnsi="Arial" w:cs="Arial"/>
                                <w:sz w:val="56"/>
                                <w:szCs w:val="56"/>
                              </w:rPr>
                            </w:pPr>
                            <w:r w:rsidRPr="00675877">
                              <w:rPr>
                                <w:rFonts w:ascii="Arial" w:hAnsi="Arial" w:cs="Arial"/>
                                <w:sz w:val="56"/>
                                <w:szCs w:val="56"/>
                              </w:rPr>
                              <w:t>Adresregel 1</w:t>
                            </w:r>
                          </w:p>
                          <w:p w:rsidR="005C4884" w:rsidRPr="00675877" w:rsidRDefault="004A02E4" w:rsidP="00F86932">
                            <w:pPr>
                              <w:spacing w:line="680" w:lineRule="exact"/>
                              <w:rPr>
                                <w:rFonts w:ascii="Arial" w:hAnsi="Arial" w:cs="Arial"/>
                                <w:sz w:val="56"/>
                                <w:szCs w:val="56"/>
                              </w:rPr>
                            </w:pPr>
                            <w:r w:rsidRPr="00675877">
                              <w:rPr>
                                <w:rFonts w:ascii="Arial" w:hAnsi="Arial" w:cs="Arial"/>
                                <w:sz w:val="56"/>
                                <w:szCs w:val="56"/>
                              </w:rPr>
                              <w:t>Adresregel 2</w:t>
                            </w:r>
                          </w:p>
                          <w:p w:rsidR="007D7C6F" w:rsidRPr="00675877" w:rsidRDefault="004A02E4" w:rsidP="00F86932">
                            <w:pPr>
                              <w:spacing w:line="680" w:lineRule="exact"/>
                              <w:rPr>
                                <w:sz w:val="56"/>
                                <w:szCs w:val="56"/>
                              </w:rPr>
                            </w:pPr>
                            <w:r w:rsidRPr="00675877">
                              <w:rPr>
                                <w:rFonts w:ascii="Arial" w:hAnsi="Arial" w:cs="Arial"/>
                                <w:sz w:val="56"/>
                                <w:szCs w:val="56"/>
                              </w:rPr>
                              <w:t>Adresregel 2</w:t>
                            </w:r>
                          </w:p>
                          <w:p w:rsidR="005C4884" w:rsidRPr="00524A20" w:rsidRDefault="005C4884" w:rsidP="00F86932">
                            <w:pPr>
                              <w:spacing w:line="680" w:lineRule="exact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1" o:spid="_x0000_s1026" type="#_x0000_t202" style="position:absolute;margin-left:189.95pt;margin-top:874.9pt;width:277.25pt;height:170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" filled="f" stroked="f" strokeweight=".5pt">
                <v:textbox style="mso-fit-shape-to-text:t" inset="0,0,0,0">
                  <w:txbxContent>
                    <w:p w:rsidR="005C4884" w:rsidRPr="00675877" w:rsidRDefault="004A02E4" w:rsidP="00F86932">
                      <w:pPr>
                        <w:spacing w:line="680" w:lineRule="exact"/>
                        <w:rPr>
                          <w:rFonts w:ascii="Arial" w:hAnsi="Arial" w:cs="Arial"/>
                          <w:sz w:val="56"/>
                          <w:szCs w:val="56"/>
                        </w:rPr>
                      </w:pPr>
                      <w:r w:rsidRPr="00675877">
                        <w:rPr>
                          <w:rFonts w:ascii="Arial" w:hAnsi="Arial" w:cs="Arial"/>
                          <w:sz w:val="56"/>
                          <w:szCs w:val="56"/>
                        </w:rPr>
                        <w:t>Dag, datum en tijd</w:t>
                      </w:r>
                    </w:p>
                    <w:p w:rsidR="005C4884" w:rsidRPr="00675877" w:rsidRDefault="004A02E4" w:rsidP="00F86932">
                      <w:pPr>
                        <w:spacing w:line="680" w:lineRule="exact"/>
                        <w:rPr>
                          <w:rFonts w:ascii="Arial" w:hAnsi="Arial" w:cs="Arial"/>
                          <w:sz w:val="56"/>
                          <w:szCs w:val="56"/>
                        </w:rPr>
                      </w:pPr>
                      <w:r w:rsidRPr="00675877">
                        <w:rPr>
                          <w:rFonts w:ascii="Arial" w:hAnsi="Arial" w:cs="Arial"/>
                          <w:sz w:val="56"/>
                          <w:szCs w:val="56"/>
                        </w:rPr>
                        <w:t>Adresregel 1</w:t>
                      </w:r>
                    </w:p>
                    <w:p w:rsidR="005C4884" w:rsidRPr="00675877" w:rsidRDefault="004A02E4" w:rsidP="00F86932">
                      <w:pPr>
                        <w:spacing w:line="680" w:lineRule="exact"/>
                        <w:rPr>
                          <w:rFonts w:ascii="Arial" w:hAnsi="Arial" w:cs="Arial"/>
                          <w:sz w:val="56"/>
                          <w:szCs w:val="56"/>
                        </w:rPr>
                      </w:pPr>
                      <w:r w:rsidRPr="00675877">
                        <w:rPr>
                          <w:rFonts w:ascii="Arial" w:hAnsi="Arial" w:cs="Arial"/>
                          <w:sz w:val="56"/>
                          <w:szCs w:val="56"/>
                        </w:rPr>
                        <w:t>Adresregel 2</w:t>
                      </w:r>
                    </w:p>
                    <w:p w:rsidR="007D7C6F" w:rsidRPr="00675877" w:rsidRDefault="004A02E4" w:rsidP="00F86932">
                      <w:pPr>
                        <w:spacing w:line="680" w:lineRule="exact"/>
                        <w:rPr>
                          <w:sz w:val="56"/>
                          <w:szCs w:val="56"/>
                        </w:rPr>
                      </w:pPr>
                      <w:r w:rsidRPr="00675877">
                        <w:rPr>
                          <w:rFonts w:ascii="Arial" w:hAnsi="Arial" w:cs="Arial"/>
                          <w:sz w:val="56"/>
                          <w:szCs w:val="56"/>
                        </w:rPr>
                        <w:t>Adresregel 2</w:t>
                      </w:r>
                    </w:p>
                    <w:p w:rsidR="005C4884" w:rsidRPr="00524A20" w:rsidRDefault="005C4884" w:rsidP="00F86932">
                      <w:pPr>
                        <w:spacing w:line="680" w:lineRule="exact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75877">
        <w:rPr>
          <w:noProof/>
        </w:rPr>
        <w:drawing>
          <wp:anchor distT="0" distB="0" distL="114300" distR="114300" simplePos="0" relativeHeight="251663360" behindDoc="1" locked="0" layoutInCell="1" allowOverlap="1" wp14:anchorId="492F6B76">
            <wp:simplePos x="0" y="0"/>
            <wp:positionH relativeFrom="column">
              <wp:posOffset>6673850</wp:posOffset>
            </wp:positionH>
            <wp:positionV relativeFrom="paragraph">
              <wp:posOffset>11942560</wp:posOffset>
            </wp:positionV>
            <wp:extent cx="3744000" cy="1915200"/>
            <wp:effectExtent l="0" t="0" r="2540" b="2540"/>
            <wp:wrapThrough wrapText="bothSides">
              <wp:wrapPolygon edited="0">
                <wp:start x="0" y="0"/>
                <wp:lineTo x="0" y="21485"/>
                <wp:lineTo x="21541" y="21485"/>
                <wp:lineTo x="21541" y="0"/>
                <wp:lineTo x="0" y="0"/>
              </wp:wrapPolygon>
            </wp:wrapThrough>
            <wp:docPr id="5" name="Afbeelding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densehuis amsterdam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702" b="9450"/>
                    <a:stretch/>
                  </pic:blipFill>
                  <pic:spPr bwMode="auto">
                    <a:xfrm>
                      <a:off x="0" y="0"/>
                      <a:ext cx="3744000" cy="191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5877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6EDDB41" wp14:editId="1E0141A7">
                <wp:simplePos x="0" y="0"/>
                <wp:positionH relativeFrom="page">
                  <wp:posOffset>5216650</wp:posOffset>
                </wp:positionH>
                <wp:positionV relativeFrom="page">
                  <wp:posOffset>14089380</wp:posOffset>
                </wp:positionV>
                <wp:extent cx="4757420" cy="514350"/>
                <wp:effectExtent l="0" t="0" r="5080" b="6350"/>
                <wp:wrapNone/>
                <wp:docPr id="6" name="Tekstva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7420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354FA" w:rsidRPr="00675877" w:rsidRDefault="007354FA" w:rsidP="007354FA">
                            <w:pPr>
                              <w:spacing w:line="340" w:lineRule="atLeast"/>
                              <w:jc w:val="right"/>
                              <w:rPr>
                                <w:sz w:val="56"/>
                                <w:szCs w:val="56"/>
                              </w:rPr>
                            </w:pPr>
                            <w:r w:rsidRPr="00675877">
                              <w:rPr>
                                <w:rFonts w:ascii="Arial" w:hAnsi="Arial" w:cs="Arial"/>
                                <w:sz w:val="56"/>
                                <w:szCs w:val="56"/>
                              </w:rPr>
                              <w:t>Naaminstelling</w:t>
                            </w:r>
                            <w:r w:rsidR="00E2165E" w:rsidRPr="00675877">
                              <w:rPr>
                                <w:rFonts w:ascii="Arial" w:hAnsi="Arial" w:cs="Arial"/>
                                <w:sz w:val="56"/>
                                <w:szCs w:val="56"/>
                              </w:rPr>
                              <w:t>.nl</w:t>
                            </w:r>
                          </w:p>
                          <w:p w:rsidR="007354FA" w:rsidRPr="00675877" w:rsidRDefault="007354FA" w:rsidP="007354FA">
                            <w:pPr>
                              <w:jc w:val="right"/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DDB41" id="Tekstvak 6" o:spid="_x0000_s1027" type="#_x0000_t202" style="position:absolute;margin-left:410.75pt;margin-top:1109.4pt;width:374.6pt;height:40.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" filled="f" stroked="f" strokeweight=".5pt">
                <v:textbox inset="0,0,0,0">
                  <w:txbxContent>
                    <w:p w:rsidR="007354FA" w:rsidRPr="00675877" w:rsidRDefault="007354FA" w:rsidP="007354FA">
                      <w:pPr>
                        <w:spacing w:line="340" w:lineRule="atLeast"/>
                        <w:jc w:val="right"/>
                        <w:rPr>
                          <w:sz w:val="56"/>
                          <w:szCs w:val="56"/>
                        </w:rPr>
                      </w:pPr>
                      <w:r w:rsidRPr="00675877">
                        <w:rPr>
                          <w:rFonts w:ascii="Arial" w:hAnsi="Arial" w:cs="Arial"/>
                          <w:sz w:val="56"/>
                          <w:szCs w:val="56"/>
                        </w:rPr>
                        <w:t>Naaminstelling</w:t>
                      </w:r>
                      <w:r w:rsidR="00E2165E" w:rsidRPr="00675877">
                        <w:rPr>
                          <w:rFonts w:ascii="Arial" w:hAnsi="Arial" w:cs="Arial"/>
                          <w:sz w:val="56"/>
                          <w:szCs w:val="56"/>
                        </w:rPr>
                        <w:t>.nl</w:t>
                      </w:r>
                    </w:p>
                    <w:p w:rsidR="007354FA" w:rsidRPr="00675877" w:rsidRDefault="007354FA" w:rsidP="007354FA">
                      <w:pPr>
                        <w:jc w:val="right"/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75877"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</wp:posOffset>
            </wp:positionH>
            <wp:positionV relativeFrom="paragraph">
              <wp:posOffset>0</wp:posOffset>
            </wp:positionV>
            <wp:extent cx="10692000" cy="15120000"/>
            <wp:effectExtent l="0" t="0" r="1905" b="0"/>
            <wp:wrapNone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 Poster A4 Samenlezen DEF Template-A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2000" cy="151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876CD2">
        <w:t>w</w:t>
      </w:r>
      <w:bookmarkEnd w:id="0"/>
      <w:proofErr w:type="gramEnd"/>
    </w:p>
    <w:sectPr w:rsidR="001F542A" w:rsidRPr="005C4884" w:rsidSect="0010654F">
      <w:pgSz w:w="16820" w:h="23800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7C6F"/>
    <w:rsid w:val="0010654F"/>
    <w:rsid w:val="002F67A3"/>
    <w:rsid w:val="003611A4"/>
    <w:rsid w:val="003A1130"/>
    <w:rsid w:val="004A02E4"/>
    <w:rsid w:val="00512D13"/>
    <w:rsid w:val="00524A20"/>
    <w:rsid w:val="005C4884"/>
    <w:rsid w:val="00647C3D"/>
    <w:rsid w:val="00675877"/>
    <w:rsid w:val="00676C11"/>
    <w:rsid w:val="007354FA"/>
    <w:rsid w:val="00794623"/>
    <w:rsid w:val="007D7C6F"/>
    <w:rsid w:val="00876CD2"/>
    <w:rsid w:val="009152E1"/>
    <w:rsid w:val="009E7EEF"/>
    <w:rsid w:val="009F183C"/>
    <w:rsid w:val="00A523CF"/>
    <w:rsid w:val="00AE6DDA"/>
    <w:rsid w:val="00B975B5"/>
    <w:rsid w:val="00D91136"/>
    <w:rsid w:val="00E2165E"/>
    <w:rsid w:val="00F869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76BD22"/>
  <w15:chartTrackingRefBased/>
  <w15:docId w15:val="{BA370CD8-2D5A-ED4B-B8C9-3F3F2871E6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Pr>
      <w:rFonts w:eastAsiaTheme="minorEastAsia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CDF2808-D4F2-B940-B3E3-BF321CD1E5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5</cp:revision>
  <dcterms:created xsi:type="dcterms:W3CDTF">2024-07-09T12:48:00Z</dcterms:created>
  <dcterms:modified xsi:type="dcterms:W3CDTF">2024-07-09T13:05:00Z</dcterms:modified>
</cp:coreProperties>
</file>